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75" w:rsidRPr="00004618" w:rsidRDefault="00B80B7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B80B75" w:rsidRPr="00004618" w:rsidTr="00B80B75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004618" w:rsidRDefault="00B80B75" w:rsidP="00B80B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46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9 </w:t>
            </w:r>
          </w:p>
        </w:tc>
      </w:tr>
      <w:tr w:rsidR="00B80B75" w:rsidRPr="00004618" w:rsidTr="00B80B75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004618" w:rsidRDefault="00B80B75" w:rsidP="00B80B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46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004618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B80B75" w:rsidRPr="00004618" w:rsidTr="00B80B75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004618" w:rsidRDefault="00B80B75" w:rsidP="00B80B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461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B80B75" w:rsidRPr="00004618" w:rsidTr="00B80B75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0B75" w:rsidRPr="00004618" w:rsidRDefault="00B80B75" w:rsidP="00B80B7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0461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от ____.12.2018г № ___</w:t>
            </w:r>
          </w:p>
        </w:tc>
      </w:tr>
    </w:tbl>
    <w:p w:rsidR="00B80B75" w:rsidRPr="00004618" w:rsidRDefault="00B80B75" w:rsidP="00B8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B75" w:rsidRPr="00004618" w:rsidRDefault="00B80B75" w:rsidP="00B80B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461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004618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00461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и не включенным в муниципальные программы </w:t>
      </w:r>
      <w:proofErr w:type="spellStart"/>
      <w:r w:rsidRPr="00004618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00461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направлениям деятельности органов местного самоуправления </w:t>
      </w:r>
      <w:proofErr w:type="spellStart"/>
      <w:r w:rsidRPr="00004618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00461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района, группам видов расходов классификации расходов районного бюджета </w:t>
      </w:r>
      <w:r w:rsidRPr="00004618">
        <w:rPr>
          <w:rFonts w:ascii="Times New Roman" w:eastAsia="Calibri" w:hAnsi="Times New Roman" w:cs="Times New Roman"/>
          <w:b/>
          <w:sz w:val="28"/>
          <w:szCs w:val="28"/>
        </w:rPr>
        <w:t>на 2020 и 2021 годы</w:t>
      </w:r>
    </w:p>
    <w:p w:rsidR="00B80B75" w:rsidRPr="00004618" w:rsidRDefault="00B80B7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324" w:type="dxa"/>
        <w:tblInd w:w="93" w:type="dxa"/>
        <w:tblLook w:val="04A0"/>
      </w:tblPr>
      <w:tblGrid>
        <w:gridCol w:w="7773"/>
        <w:gridCol w:w="1984"/>
        <w:gridCol w:w="1457"/>
        <w:gridCol w:w="1984"/>
        <w:gridCol w:w="2126"/>
      </w:tblGrid>
      <w:tr w:rsidR="00E03B88" w:rsidRPr="00004618" w:rsidTr="0068387B">
        <w:trPr>
          <w:trHeight w:val="420"/>
        </w:trPr>
        <w:tc>
          <w:tcPr>
            <w:tcW w:w="7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88" w:rsidRPr="00CE686B" w:rsidRDefault="00E03B88" w:rsidP="00560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88" w:rsidRPr="000229ED" w:rsidRDefault="00E03B88" w:rsidP="00560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88" w:rsidRPr="000229ED" w:rsidRDefault="00E03B88" w:rsidP="00560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идрасхо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B88" w:rsidRPr="00004618" w:rsidRDefault="00E03B8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F52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E03B88" w:rsidRPr="00004618" w:rsidTr="0068387B">
        <w:trPr>
          <w:trHeight w:val="420"/>
        </w:trPr>
        <w:tc>
          <w:tcPr>
            <w:tcW w:w="7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B88" w:rsidRPr="00004618" w:rsidRDefault="00E03B8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B88" w:rsidRPr="00004618" w:rsidRDefault="00E03B8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B88" w:rsidRPr="00004618" w:rsidRDefault="00E03B8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88" w:rsidRPr="003A76F8" w:rsidRDefault="00E03B88" w:rsidP="005604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6F8">
              <w:rPr>
                <w:rFonts w:ascii="Times New Roman" w:hAnsi="Times New Roman" w:cs="Times New Roman"/>
                <w:sz w:val="28"/>
                <w:szCs w:val="28"/>
              </w:rPr>
              <w:t>2020год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B88" w:rsidRPr="003A76F8" w:rsidRDefault="00E03B88" w:rsidP="005604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6F8">
              <w:rPr>
                <w:rFonts w:ascii="Times New Roman" w:hAnsi="Times New Roman" w:cs="Times New Roman"/>
                <w:sz w:val="28"/>
                <w:szCs w:val="28"/>
              </w:rPr>
              <w:t>2021год</w:t>
            </w:r>
          </w:p>
        </w:tc>
      </w:tr>
      <w:tr w:rsidR="00004618" w:rsidRPr="00004618" w:rsidTr="0068387B">
        <w:trPr>
          <w:trHeight w:val="103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6F243C" w:rsidP="00E03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253 9</w:t>
            </w:r>
            <w:r w:rsidR="00004618"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00 870,99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6F243C" w:rsidP="00E03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254 5</w:t>
            </w:r>
            <w:r w:rsidR="00004618"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59 206,99</w:t>
            </w:r>
          </w:p>
        </w:tc>
      </w:tr>
      <w:tr w:rsidR="00004618" w:rsidRPr="00004618" w:rsidTr="0068387B">
        <w:trPr>
          <w:trHeight w:val="58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6F243C" w:rsidP="00E03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241 3</w:t>
            </w:r>
            <w:r w:rsidR="00004618"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03 527,99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6F243C" w:rsidP="00E03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241 9</w:t>
            </w:r>
            <w:r w:rsidR="00004618"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61 863,99</w:t>
            </w:r>
          </w:p>
        </w:tc>
      </w:tr>
      <w:tr w:rsidR="00004618" w:rsidRPr="00004618" w:rsidTr="0068387B">
        <w:trPr>
          <w:trHeight w:val="63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916AC9" w:rsidP="00916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</w:t>
            </w:r>
            <w:r w:rsidR="00004618"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E03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95 120 244,88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E03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97 355 685,88</w:t>
            </w:r>
          </w:p>
        </w:tc>
      </w:tr>
      <w:tr w:rsidR="00004618" w:rsidRPr="00004618" w:rsidTr="0068387B">
        <w:trPr>
          <w:trHeight w:val="204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11 647 774,00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11 647 774,00</w:t>
            </w:r>
          </w:p>
        </w:tc>
      </w:tr>
      <w:tr w:rsidR="00004618" w:rsidRPr="00004618" w:rsidTr="0068387B">
        <w:trPr>
          <w:trHeight w:val="112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дошкольных образовательных учреждений(Закупка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19 386 953,00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19 386 953,00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2 900 299,00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2 900 299,00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11 023 188,00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11 023 188,00</w:t>
            </w:r>
          </w:p>
        </w:tc>
      </w:tr>
      <w:tr w:rsidR="00004618" w:rsidRPr="00004618" w:rsidTr="0068387B">
        <w:trPr>
          <w:trHeight w:val="323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004618" w:rsidRPr="00004618" w:rsidTr="0068387B">
        <w:trPr>
          <w:trHeight w:val="229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1 050 160,88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1 050 160,88</w:t>
            </w:r>
          </w:p>
        </w:tc>
      </w:tr>
      <w:tr w:rsidR="00004618" w:rsidRPr="00004618" w:rsidTr="0068387B">
        <w:trPr>
          <w:trHeight w:val="425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48 421 279,00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50 656 720,00</w:t>
            </w:r>
          </w:p>
        </w:tc>
      </w:tr>
      <w:tr w:rsidR="00004618" w:rsidRPr="00004618" w:rsidTr="0068387B">
        <w:trPr>
          <w:trHeight w:val="356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152 955,00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152 955,00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6F243C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140 6</w:t>
            </w:r>
            <w:r w:rsidR="00004618"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15 733,11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6F243C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139 0</w:t>
            </w:r>
            <w:r w:rsidR="00004618"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38 628,11</w:t>
            </w:r>
          </w:p>
        </w:tc>
      </w:tr>
      <w:tr w:rsidR="00004618" w:rsidRPr="00004618" w:rsidTr="0068387B">
        <w:trPr>
          <w:trHeight w:val="178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1 209 168,00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1 209 168,00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10 086 332,00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10 086 332,00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19 276 968,00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19 276 968,00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692 600,00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692 600,00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6F243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19 </w:t>
            </w:r>
            <w:r w:rsidR="006F24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34 207,11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6F243C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14 3</w:t>
            </w:r>
            <w:r w:rsidR="00004618"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05 930,11</w:t>
            </w:r>
          </w:p>
        </w:tc>
      </w:tr>
      <w:tr w:rsidR="00004618" w:rsidRPr="00004618" w:rsidTr="0068387B">
        <w:trPr>
          <w:trHeight w:val="178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1 800 000,00</w:t>
            </w:r>
          </w:p>
        </w:tc>
      </w:tr>
      <w:tr w:rsidR="00004618" w:rsidRPr="00004618" w:rsidTr="0068387B">
        <w:trPr>
          <w:trHeight w:val="280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</w:tr>
      <w:tr w:rsidR="00004618" w:rsidRPr="00004618" w:rsidTr="0068387B">
        <w:trPr>
          <w:trHeight w:val="425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20 579 403,00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22 530 575,00</w:t>
            </w:r>
          </w:p>
        </w:tc>
      </w:tr>
      <w:tr w:rsidR="00004618" w:rsidRPr="00004618" w:rsidTr="0068387B">
        <w:trPr>
          <w:trHeight w:val="354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263 066,00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263 066,00</w:t>
            </w:r>
          </w:p>
        </w:tc>
      </w:tr>
      <w:tr w:rsidR="00004618" w:rsidRPr="00004618" w:rsidTr="0068387B">
        <w:trPr>
          <w:trHeight w:val="3676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66 513 775,00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68 513 775,00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5 567 550,00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5 567 550,00</w:t>
            </w:r>
          </w:p>
        </w:tc>
      </w:tr>
      <w:tr w:rsidR="00004618" w:rsidRPr="00004618" w:rsidTr="0068387B">
        <w:trPr>
          <w:trHeight w:val="204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3 220 765,00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3 220 765,00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371 050,00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371 050,00</w:t>
            </w:r>
          </w:p>
        </w:tc>
      </w:tr>
      <w:tr w:rsidR="00004618" w:rsidRPr="00004618" w:rsidTr="0068387B">
        <w:trPr>
          <w:trHeight w:val="181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1 377 417,00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1 377 417,00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582 638,00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582 638,00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15 680,00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11 458 443,00</w:t>
            </w:r>
          </w:p>
        </w:tc>
      </w:tr>
      <w:tr w:rsidR="00004618" w:rsidRPr="00004618" w:rsidTr="0068387B">
        <w:trPr>
          <w:trHeight w:val="1354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6 003 245,00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6 003 245,00</w:t>
            </w:r>
          </w:p>
        </w:tc>
      </w:tr>
      <w:tr w:rsidR="00004618" w:rsidRPr="00004618" w:rsidTr="0068387B">
        <w:trPr>
          <w:trHeight w:val="204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7 324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324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004618" w:rsidRPr="00004618" w:rsidTr="0068387B">
        <w:trPr>
          <w:trHeight w:val="99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298 876,00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298 876,00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3 563 896,00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3 563 896,00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"Поддержка и развитие одаренных детей"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55 000,00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004618" w:rsidRPr="00004618" w:rsidTr="0068387B">
        <w:trPr>
          <w:trHeight w:val="873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253 500,00</w:t>
            </w:r>
          </w:p>
        </w:tc>
      </w:tr>
      <w:tr w:rsidR="00004618" w:rsidRPr="00004618" w:rsidTr="0068387B">
        <w:trPr>
          <w:trHeight w:val="1699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004618" w:rsidRPr="00004618" w:rsidTr="0068387B">
        <w:trPr>
          <w:trHeight w:val="1268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004618" w:rsidRPr="00004618" w:rsidTr="0068387B">
        <w:trPr>
          <w:trHeight w:val="224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мероприятиях(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004618" w:rsidRPr="00004618" w:rsidTr="0068387B">
        <w:trPr>
          <w:trHeight w:val="153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</w:tr>
      <w:tr w:rsidR="00004618" w:rsidRPr="00004618" w:rsidTr="0068387B">
        <w:trPr>
          <w:trHeight w:val="153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2 934 845,60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2 934 845,60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2 934 845,60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2 934 845,60</w:t>
            </w:r>
          </w:p>
        </w:tc>
      </w:tr>
      <w:tr w:rsidR="00004618" w:rsidRPr="00004618" w:rsidTr="0068387B">
        <w:trPr>
          <w:trHeight w:val="1548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</w:tr>
      <w:tr w:rsidR="00004618" w:rsidRPr="00004618" w:rsidTr="0068387B">
        <w:trPr>
          <w:trHeight w:val="1628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2 213 620,30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2 213 620,30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474 225,30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474 225,30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7 800 000,00</w:t>
            </w:r>
          </w:p>
        </w:tc>
      </w:tr>
      <w:tr w:rsidR="00004618" w:rsidRPr="00004618" w:rsidTr="0068387B">
        <w:trPr>
          <w:trHeight w:val="51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7 800 000,00</w:t>
            </w:r>
          </w:p>
        </w:tc>
      </w:tr>
      <w:tr w:rsidR="00004618" w:rsidRPr="00004618" w:rsidTr="0068387B">
        <w:trPr>
          <w:trHeight w:val="382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</w:tr>
      <w:tr w:rsidR="00004618" w:rsidRPr="00004618" w:rsidTr="0068387B">
        <w:trPr>
          <w:trHeight w:val="137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 границах населенных пунктов поселений(Закупка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3 900 000,00</w:t>
            </w:r>
          </w:p>
        </w:tc>
      </w:tr>
      <w:tr w:rsidR="00004618" w:rsidRPr="00004618" w:rsidTr="0068387B">
        <w:trPr>
          <w:trHeight w:val="1262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004618" w:rsidRPr="00004618" w:rsidTr="0068387B">
        <w:trPr>
          <w:trHeight w:val="1253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004618" w:rsidRPr="00004618" w:rsidTr="0068387B">
        <w:trPr>
          <w:trHeight w:val="153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004618" w:rsidRPr="00004618" w:rsidTr="0068387B">
        <w:trPr>
          <w:trHeight w:val="128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04618" w:rsidRPr="00004618" w:rsidTr="0068387B">
        <w:trPr>
          <w:trHeight w:val="779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54 179 628,21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57 648 751,29</w:t>
            </w:r>
          </w:p>
        </w:tc>
      </w:tr>
      <w:tr w:rsidR="00004618" w:rsidRPr="00004618" w:rsidTr="0068387B">
        <w:trPr>
          <w:trHeight w:val="49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41 602 015,92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44 780 139,00</w:t>
            </w:r>
          </w:p>
        </w:tc>
      </w:tr>
      <w:tr w:rsidR="00004618" w:rsidRPr="00004618" w:rsidTr="0068387B">
        <w:trPr>
          <w:trHeight w:val="189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высшего должностного лица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1 483 898,00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1 483 898,00</w:t>
            </w:r>
          </w:p>
        </w:tc>
      </w:tr>
      <w:tr w:rsidR="00004618" w:rsidRPr="00004618" w:rsidTr="0068387B">
        <w:trPr>
          <w:trHeight w:val="204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22 175 790,00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22 175 790,00</w:t>
            </w:r>
          </w:p>
        </w:tc>
      </w:tr>
      <w:tr w:rsidR="00004618" w:rsidRPr="00004618" w:rsidTr="0068387B">
        <w:trPr>
          <w:trHeight w:val="99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3 047 330,00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3 047 330,00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202 300,00</w:t>
            </w:r>
          </w:p>
        </w:tc>
      </w:tr>
      <w:tr w:rsidR="00004618" w:rsidRPr="00004618" w:rsidTr="0068387B">
        <w:trPr>
          <w:trHeight w:val="91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4 494 400,00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4 494 400,00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004618" w:rsidRPr="00004618" w:rsidTr="0068387B">
        <w:trPr>
          <w:trHeight w:val="1294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24 500,00</w:t>
            </w:r>
          </w:p>
        </w:tc>
      </w:tr>
      <w:tr w:rsidR="00004618" w:rsidRPr="00004618" w:rsidTr="0068387B">
        <w:trPr>
          <w:trHeight w:val="987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25 500,00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04618" w:rsidRPr="00004618" w:rsidTr="0068387B">
        <w:trPr>
          <w:trHeight w:val="1654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1 512 000,00</w:t>
            </w:r>
          </w:p>
        </w:tc>
      </w:tr>
      <w:tr w:rsidR="00004618" w:rsidRPr="00004618" w:rsidTr="0068387B">
        <w:trPr>
          <w:trHeight w:val="153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11 193,00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11 193,00</w:t>
            </w:r>
          </w:p>
        </w:tc>
      </w:tr>
      <w:tr w:rsidR="00004618" w:rsidRPr="00004618" w:rsidTr="0068387B">
        <w:trPr>
          <w:trHeight w:val="229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358 125,00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358 125,00</w:t>
            </w:r>
          </w:p>
        </w:tc>
      </w:tr>
      <w:tr w:rsidR="00004618" w:rsidRPr="00004618" w:rsidTr="0068387B">
        <w:trPr>
          <w:trHeight w:val="121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Осуществление полномочий по созданию и организации деятельности комиссий по делам несовершеннолетних и защите их прав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29 894,00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29 894,00</w:t>
            </w:r>
          </w:p>
        </w:tc>
      </w:tr>
      <w:tr w:rsidR="00004618" w:rsidRPr="00004618" w:rsidTr="0068387B">
        <w:trPr>
          <w:trHeight w:val="1232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004618" w:rsidRPr="00004618" w:rsidTr="0068387B">
        <w:trPr>
          <w:trHeight w:val="1304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04618" w:rsidRPr="00004618" w:rsidTr="0068387B">
        <w:trPr>
          <w:trHeight w:val="1857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42 297,92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004618" w:rsidRPr="00004618" w:rsidTr="0068387B">
        <w:trPr>
          <w:trHeight w:val="1557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524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752455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04618"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4 293 828,00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7 514 199,00</w:t>
            </w:r>
          </w:p>
        </w:tc>
      </w:tr>
      <w:tr w:rsidR="00004618" w:rsidRPr="00004618" w:rsidTr="0068387B">
        <w:trPr>
          <w:trHeight w:val="142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</w:tr>
      <w:tr w:rsidR="00004618" w:rsidRPr="00004618" w:rsidTr="0068387B">
        <w:trPr>
          <w:trHeight w:val="1023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811 912,00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811 912,00</w:t>
            </w:r>
          </w:p>
        </w:tc>
      </w:tr>
      <w:tr w:rsidR="00004618" w:rsidRPr="00004618" w:rsidTr="0068387B">
        <w:trPr>
          <w:trHeight w:val="1988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геодезических, картографических, топографических и гидрографических работ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04618" w:rsidRPr="00004618" w:rsidTr="0068387B">
        <w:trPr>
          <w:trHeight w:val="2549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11 912,00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11 912,00</w:t>
            </w:r>
          </w:p>
        </w:tc>
      </w:tr>
      <w:tr w:rsidR="00004618" w:rsidRPr="00004618" w:rsidTr="0068387B">
        <w:trPr>
          <w:trHeight w:val="1239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8 766 000,00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9 057 000,00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004618" w:rsidRPr="00004618" w:rsidTr="0068387B">
        <w:trPr>
          <w:trHeight w:val="118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фонда, в части замены газового оборудования в муниципальных квартирах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Содержание муниципального жилищного фонда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04618" w:rsidRPr="00004618" w:rsidTr="0068387B">
        <w:trPr>
          <w:trHeight w:val="76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жилых помещений</w:t>
            </w:r>
            <w:r w:rsidR="00E03B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004618" w:rsidRPr="00004618" w:rsidTr="0068387B">
        <w:trPr>
          <w:trHeight w:val="204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Обеспечение, за счет средств бюджета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004618" w:rsidRPr="00004618" w:rsidTr="0068387B">
        <w:trPr>
          <w:trHeight w:val="1275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4 360 000,00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4 620 000,00</w:t>
            </w:r>
          </w:p>
        </w:tc>
      </w:tr>
      <w:tr w:rsidR="00004618" w:rsidRPr="00004618" w:rsidTr="0068387B">
        <w:trPr>
          <w:trHeight w:val="153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создание условий для обеспечения жителей городского поселения услугами бытового обслуживания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506 000,00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537 000,00</w:t>
            </w:r>
          </w:p>
        </w:tc>
      </w:tr>
      <w:tr w:rsidR="00004618" w:rsidRPr="00004618" w:rsidTr="0068387B">
        <w:trPr>
          <w:trHeight w:val="1498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участие в организации деятельности по сбору и транспортированию твердых коммунальных отходов в городском поселении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004618" w:rsidRPr="00004618" w:rsidTr="0068387B">
        <w:trPr>
          <w:trHeight w:val="101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70 000,00</w:t>
            </w:r>
          </w:p>
        </w:tc>
      </w:tr>
      <w:tr w:rsidR="00004618" w:rsidRPr="00004618" w:rsidTr="0068387B">
        <w:trPr>
          <w:trHeight w:val="153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004618" w:rsidRPr="00004618" w:rsidTr="0068387B">
        <w:trPr>
          <w:trHeight w:val="1020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2 717 700,29</w:t>
            </w:r>
          </w:p>
        </w:tc>
      </w:tr>
      <w:tr w:rsidR="00004618" w:rsidRPr="00004618" w:rsidTr="0068387B">
        <w:trPr>
          <w:trHeight w:val="2266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2 157 300,29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2 157 300,29</w:t>
            </w:r>
          </w:p>
        </w:tc>
      </w:tr>
      <w:tr w:rsidR="00004618" w:rsidRPr="00004618" w:rsidTr="0068387B">
        <w:trPr>
          <w:trHeight w:val="1971"/>
        </w:trPr>
        <w:tc>
          <w:tcPr>
            <w:tcW w:w="7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618" w:rsidRPr="00004618" w:rsidRDefault="00004618" w:rsidP="000046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  <w:r w:rsidR="006838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560 400,00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560 400,00</w:t>
            </w:r>
          </w:p>
        </w:tc>
      </w:tr>
      <w:tr w:rsidR="00004618" w:rsidRPr="00004618" w:rsidTr="0068387B">
        <w:trPr>
          <w:trHeight w:val="255"/>
        </w:trPr>
        <w:tc>
          <w:tcPr>
            <w:tcW w:w="1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319 295 344,80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4618" w:rsidRPr="00004618" w:rsidRDefault="00004618" w:rsidP="000046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46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323 322 803,88</w:t>
            </w:r>
          </w:p>
        </w:tc>
      </w:tr>
    </w:tbl>
    <w:p w:rsidR="00B80B75" w:rsidRPr="00004618" w:rsidRDefault="00B80B75" w:rsidP="00B80B75">
      <w:pPr>
        <w:rPr>
          <w:rFonts w:ascii="Times New Roman" w:hAnsi="Times New Roman" w:cs="Times New Roman"/>
          <w:sz w:val="28"/>
          <w:szCs w:val="28"/>
        </w:rPr>
      </w:pPr>
    </w:p>
    <w:sectPr w:rsidR="00B80B75" w:rsidRPr="00004618" w:rsidSect="00B80B7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0B75"/>
    <w:rsid w:val="00004618"/>
    <w:rsid w:val="00094358"/>
    <w:rsid w:val="00124199"/>
    <w:rsid w:val="002076C7"/>
    <w:rsid w:val="004F42C8"/>
    <w:rsid w:val="0068387B"/>
    <w:rsid w:val="006F243C"/>
    <w:rsid w:val="00752455"/>
    <w:rsid w:val="008310A7"/>
    <w:rsid w:val="008B1CC7"/>
    <w:rsid w:val="00916AC9"/>
    <w:rsid w:val="00B80B75"/>
    <w:rsid w:val="00E03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3977</Words>
  <Characters>22672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9</cp:revision>
  <dcterms:created xsi:type="dcterms:W3CDTF">2018-11-09T21:09:00Z</dcterms:created>
  <dcterms:modified xsi:type="dcterms:W3CDTF">2018-11-13T07:42:00Z</dcterms:modified>
</cp:coreProperties>
</file>